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もと</w:t>
      </w:r>
      <w:proofErr w:type="gramStart"/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す</w:t>
      </w:r>
      <w:proofErr w:type="gramEnd"/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広域連合長　様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40"/>
          <w:szCs w:val="40"/>
        </w:rPr>
        <w:t>委　　任　　状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443CF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私は、　　</w:t>
      </w:r>
      <w:r w:rsidR="00491D6B"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　年　　月購入分の介護保険居宅介護（介護予防）福祉用具購入費の受領について、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住所：　　　　　　　　　　　　　　　　　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>氏名：</w:t>
      </w:r>
      <w:r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  <w:u w:val="thick" w:color="000000"/>
        </w:rPr>
        <w:t xml:space="preserve">                        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に委任します。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443CF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　　</w:t>
      </w:r>
      <w:r w:rsidR="00491D6B"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　年　　月　　日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                      </w:t>
      </w:r>
      <w:r w:rsidR="0094775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被保険者（</w:t>
      </w:r>
      <w:r w:rsidR="000822F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本人</w:t>
      </w:r>
      <w:bookmarkStart w:id="0" w:name="_GoBack"/>
      <w:bookmarkEnd w:id="0"/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）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                         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>氏名：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　　　　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　　</w:t>
      </w:r>
      <w:r w:rsidR="000276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　　　</w:t>
      </w:r>
      <w:r w:rsidR="00947E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thick" w:color="000000"/>
        </w:rPr>
        <w:t xml:space="preserve">　</w:t>
      </w: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491D6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491D6B" w:rsidP="007453E7">
      <w:pPr>
        <w:tabs>
          <w:tab w:val="left" w:pos="1560"/>
        </w:tabs>
        <w:overflowPunct w:val="0"/>
        <w:ind w:left="1559" w:hangingChars="534" w:hanging="155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お願い</w:t>
      </w:r>
      <w:r w:rsidR="007453E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 xml:space="preserve">　</w:t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１</w:t>
      </w:r>
      <w:r w:rsidR="007453E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ab/>
      </w:r>
      <w:r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委任される場合は、「介護保険居宅介護（介護予防）福祉用具購入費支給申請書」の口座振替依頼欄には、受任された方の口座を記入してください。</w:t>
      </w:r>
    </w:p>
    <w:p w:rsidR="00491D6B" w:rsidRPr="00491D6B" w:rsidRDefault="00491D6B" w:rsidP="007453E7">
      <w:pPr>
        <w:overflowPunct w:val="0"/>
        <w:ind w:left="1581" w:hangingChars="534" w:hanging="1581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Pr="00491D6B" w:rsidRDefault="007453E7" w:rsidP="007453E7">
      <w:pPr>
        <w:overflowPunct w:val="0"/>
        <w:ind w:leftChars="476" w:left="1556" w:hangingChars="145" w:hanging="423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２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ab/>
      </w:r>
      <w:r w:rsidR="00491D6B" w:rsidRPr="00491D6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6"/>
          <w:szCs w:val="26"/>
        </w:rPr>
        <w:t>「介護保険居宅介護（介護予防）福祉用具購入費支給申請書」とともに提出してください。</w:t>
      </w:r>
    </w:p>
    <w:p w:rsidR="00491D6B" w:rsidRPr="00491D6B" w:rsidRDefault="00491D6B" w:rsidP="007453E7">
      <w:pPr>
        <w:overflowPunct w:val="0"/>
        <w:ind w:left="1581" w:hangingChars="534" w:hanging="1581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91D6B" w:rsidRDefault="00491D6B">
      <w:pPr>
        <w:widowControl/>
        <w:jc w:val="left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sectPr w:rsidR="00491D6B" w:rsidSect="00491D6B"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44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067" w:rsidRDefault="007B5067" w:rsidP="007B5067">
      <w:r>
        <w:separator/>
      </w:r>
    </w:p>
  </w:endnote>
  <w:endnote w:type="continuationSeparator" w:id="0">
    <w:p w:rsidR="007B5067" w:rsidRDefault="007B5067" w:rsidP="007B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067" w:rsidRDefault="007B5067" w:rsidP="007B5067">
      <w:r>
        <w:separator/>
      </w:r>
    </w:p>
  </w:footnote>
  <w:footnote w:type="continuationSeparator" w:id="0">
    <w:p w:rsidR="007B5067" w:rsidRDefault="007B5067" w:rsidP="007B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9"/>
  <w:drawingGridVerticalSpacing w:val="44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D6B"/>
    <w:rsid w:val="00027614"/>
    <w:rsid w:val="000822F1"/>
    <w:rsid w:val="004443CF"/>
    <w:rsid w:val="00491D6B"/>
    <w:rsid w:val="007453E7"/>
    <w:rsid w:val="007B5067"/>
    <w:rsid w:val="00947756"/>
    <w:rsid w:val="00947E6B"/>
    <w:rsid w:val="009770B3"/>
    <w:rsid w:val="00A421D0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BF99D"/>
  <w15:docId w15:val="{94D8E667-1041-44CE-A1B9-ECB0E7FE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067"/>
  </w:style>
  <w:style w:type="paragraph" w:styleId="a5">
    <w:name w:val="footer"/>
    <w:basedOn w:val="a"/>
    <w:link w:val="a6"/>
    <w:uiPriority w:val="99"/>
    <w:unhideWhenUsed/>
    <w:rsid w:val="007B5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067"/>
  </w:style>
  <w:style w:type="paragraph" w:styleId="a7">
    <w:name w:val="Balloon Text"/>
    <w:basedOn w:val="a"/>
    <w:link w:val="a8"/>
    <w:uiPriority w:val="99"/>
    <w:semiHidden/>
    <w:unhideWhenUsed/>
    <w:rsid w:val="00027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7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Kouiki</cp:lastModifiedBy>
  <cp:revision>9</cp:revision>
  <cp:lastPrinted>2018-03-02T05:18:00Z</cp:lastPrinted>
  <dcterms:created xsi:type="dcterms:W3CDTF">2014-09-10T02:31:00Z</dcterms:created>
  <dcterms:modified xsi:type="dcterms:W3CDTF">2021-09-30T02:18:00Z</dcterms:modified>
</cp:coreProperties>
</file>